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D8655" w14:textId="77777777" w:rsidR="003C7F32" w:rsidRPr="00E71DEF" w:rsidRDefault="003C7F32" w:rsidP="003C7F32">
      <w:pPr>
        <w:ind w:left="8647" w:hanging="850"/>
        <w:rPr>
          <w:rFonts w:ascii="Verdana" w:hAnsi="Verdana" w:cs="Times New Roman"/>
          <w:b/>
          <w:sz w:val="20"/>
          <w:szCs w:val="20"/>
          <w:lang w:val="en-US"/>
        </w:rPr>
      </w:pPr>
      <w:r w:rsidRPr="00E71DEF">
        <w:rPr>
          <w:rFonts w:ascii="Verdana" w:hAnsi="Verdana" w:cs="Times New Roman"/>
          <w:b/>
          <w:sz w:val="20"/>
          <w:szCs w:val="20"/>
        </w:rPr>
        <w:t>Утвърдил:</w:t>
      </w:r>
    </w:p>
    <w:p w14:paraId="63674637" w14:textId="77777777" w:rsidR="003C7F32" w:rsidRPr="00E71DEF" w:rsidRDefault="000654BD" w:rsidP="003C7F32">
      <w:pPr>
        <w:ind w:left="8647" w:hanging="850"/>
        <w:rPr>
          <w:rFonts w:ascii="Verdana" w:hAnsi="Verdana" w:cs="Times New Roman"/>
          <w:b/>
          <w:sz w:val="20"/>
          <w:szCs w:val="20"/>
          <w:lang w:val="en-US"/>
        </w:rPr>
      </w:pPr>
      <w:bookmarkStart w:id="0" w:name="_GoBack"/>
      <w:r w:rsidRPr="00E71DEF">
        <w:rPr>
          <w:rFonts w:ascii="Verdana" w:hAnsi="Verdana" w:cs="Times New Roman"/>
          <w:b/>
          <w:sz w:val="20"/>
          <w:szCs w:val="20"/>
          <w:lang w:val="en-US"/>
        </w:rPr>
        <w:pict w14:anchorId="621DC9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2E44C03F-D2EC-418D-A37A-DBEE60C79977}" provid="{00000000-0000-0000-0000-000000000000}" o:suggestedsigner="Таня Георгиева" o:suggestedsigner2="Ръководител на УО на ПРСР" issignatureline="t"/>
          </v:shape>
        </w:pict>
      </w:r>
      <w:bookmarkEnd w:id="0"/>
    </w:p>
    <w:tbl>
      <w:tblPr>
        <w:tblStyle w:val="TableGrid"/>
        <w:tblW w:w="14567" w:type="dxa"/>
        <w:tblLayout w:type="fixed"/>
        <w:tblLook w:val="04A0" w:firstRow="1" w:lastRow="0" w:firstColumn="1" w:lastColumn="0" w:noHBand="0" w:noVBand="1"/>
      </w:tblPr>
      <w:tblGrid>
        <w:gridCol w:w="458"/>
        <w:gridCol w:w="1598"/>
        <w:gridCol w:w="1479"/>
        <w:gridCol w:w="6638"/>
        <w:gridCol w:w="4394"/>
      </w:tblGrid>
      <w:tr w:rsidR="003C7F32" w:rsidRPr="00E71DEF" w14:paraId="7A7F973F" w14:textId="77777777" w:rsidTr="00185B5F">
        <w:trPr>
          <w:trHeight w:val="1575"/>
        </w:trPr>
        <w:tc>
          <w:tcPr>
            <w:tcW w:w="14567" w:type="dxa"/>
            <w:gridSpan w:val="5"/>
            <w:shd w:val="clear" w:color="auto" w:fill="D6E3BC" w:themeFill="accent3" w:themeFillTint="66"/>
          </w:tcPr>
          <w:p w14:paraId="1A6D9F29" w14:textId="77AEABBA" w:rsidR="003C7F32" w:rsidRPr="00E71DEF" w:rsidRDefault="003C7F32" w:rsidP="00185B5F">
            <w:pPr>
              <w:spacing w:line="360" w:lineRule="auto"/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E71DEF">
              <w:rPr>
                <w:rFonts w:ascii="Verdana" w:hAnsi="Verdana" w:cs="Times New Roman"/>
                <w:b/>
                <w:sz w:val="20"/>
                <w:szCs w:val="20"/>
              </w:rPr>
              <w:t xml:space="preserve">Таблица за направените предложения и възражения в процеса на обществено обсъждане на проект на </w:t>
            </w:r>
            <w:r w:rsidR="001957C4" w:rsidRPr="00E71DEF">
              <w:rPr>
                <w:rFonts w:ascii="Verdana" w:hAnsi="Verdana" w:cs="Times New Roman"/>
                <w:b/>
                <w:sz w:val="20"/>
                <w:szCs w:val="20"/>
              </w:rPr>
              <w:t xml:space="preserve">насоки за кандидатстване по </w:t>
            </w:r>
            <w:r w:rsidRPr="00E71DEF">
              <w:rPr>
                <w:rFonts w:ascii="Verdana" w:hAnsi="Verdana" w:cs="Times New Roman"/>
                <w:b/>
                <w:sz w:val="20"/>
                <w:szCs w:val="20"/>
              </w:rPr>
              <w:t>процедура чрез подбор на п</w:t>
            </w:r>
            <w:r w:rsidR="00660708" w:rsidRPr="00E71DEF">
              <w:rPr>
                <w:rFonts w:ascii="Verdana" w:hAnsi="Verdana" w:cs="Times New Roman"/>
                <w:b/>
                <w:sz w:val="20"/>
                <w:szCs w:val="20"/>
              </w:rPr>
              <w:t xml:space="preserve">роектни предложения </w:t>
            </w:r>
            <w:r w:rsidR="002A1437" w:rsidRPr="00E71DEF">
              <w:rPr>
                <w:rFonts w:ascii="Verdana" w:hAnsi="Verdana" w:cs="Times New Roman"/>
                <w:b/>
                <w:sz w:val="20"/>
                <w:szCs w:val="20"/>
              </w:rPr>
              <w:t xml:space="preserve">№ </w:t>
            </w:r>
            <w:r w:rsidR="00AB08FA" w:rsidRPr="00E71DEF">
              <w:rPr>
                <w:rFonts w:ascii="Verdana" w:hAnsi="Verdana" w:cs="Times New Roman"/>
                <w:b/>
                <w:sz w:val="20"/>
                <w:szCs w:val="20"/>
              </w:rPr>
              <w:t>BG06RDNP001-</w:t>
            </w:r>
            <w:r w:rsidR="00DC3F05" w:rsidRPr="00E71DEF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4</w:t>
            </w:r>
            <w:r w:rsidR="00AB08FA" w:rsidRPr="00E71DEF">
              <w:rPr>
                <w:rFonts w:ascii="Verdana" w:hAnsi="Verdana" w:cs="Times New Roman"/>
                <w:b/>
                <w:sz w:val="20"/>
                <w:szCs w:val="20"/>
              </w:rPr>
              <w:t>.0</w:t>
            </w:r>
            <w:r w:rsidR="00F74710" w:rsidRPr="00E71DEF">
              <w:rPr>
                <w:rFonts w:ascii="Verdana" w:hAnsi="Verdana" w:cs="Times New Roman"/>
                <w:b/>
                <w:sz w:val="20"/>
                <w:szCs w:val="20"/>
              </w:rPr>
              <w:t>0</w:t>
            </w:r>
            <w:r w:rsidR="00DC3F05" w:rsidRPr="00E71DEF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</w:t>
            </w:r>
            <w:r w:rsidR="002A1437" w:rsidRPr="00E71DEF">
              <w:rPr>
                <w:rFonts w:ascii="Verdana" w:hAnsi="Verdana" w:cs="Times New Roman"/>
                <w:b/>
                <w:sz w:val="20"/>
                <w:szCs w:val="20"/>
              </w:rPr>
              <w:t xml:space="preserve"> по </w:t>
            </w:r>
            <w:proofErr w:type="spellStart"/>
            <w:r w:rsidR="002A1437" w:rsidRPr="00E71DEF">
              <w:rPr>
                <w:rFonts w:ascii="Verdana" w:hAnsi="Verdana" w:cs="Times New Roman"/>
                <w:b/>
                <w:sz w:val="20"/>
                <w:szCs w:val="20"/>
              </w:rPr>
              <w:t>подмярка</w:t>
            </w:r>
            <w:proofErr w:type="spellEnd"/>
            <w:r w:rsidR="002A1437" w:rsidRPr="00E71DEF"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 w:rsidR="00DC3F05" w:rsidRPr="00E71DEF">
              <w:rPr>
                <w:rFonts w:ascii="Verdana" w:hAnsi="Verdana" w:cs="Times New Roman"/>
                <w:b/>
                <w:bCs/>
                <w:sz w:val="20"/>
                <w:szCs w:val="20"/>
              </w:rPr>
              <w:t>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      </w:r>
          </w:p>
        </w:tc>
      </w:tr>
      <w:tr w:rsidR="00060675" w:rsidRPr="00E71DEF" w14:paraId="520CF365" w14:textId="77777777" w:rsidTr="00990BEB">
        <w:tc>
          <w:tcPr>
            <w:tcW w:w="458" w:type="dxa"/>
            <w:vAlign w:val="center"/>
          </w:tcPr>
          <w:p w14:paraId="0BDA444D" w14:textId="77777777" w:rsidR="00DE7826" w:rsidRPr="00E71DEF" w:rsidRDefault="000B31EF" w:rsidP="00C01447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E71DEF">
              <w:rPr>
                <w:rFonts w:ascii="Verdana" w:hAnsi="Verdana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598" w:type="dxa"/>
            <w:vAlign w:val="center"/>
          </w:tcPr>
          <w:p w14:paraId="4F7AED8D" w14:textId="77777777" w:rsidR="00DE7826" w:rsidRPr="00E71DEF" w:rsidRDefault="00DE7826" w:rsidP="00C01447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E71DEF">
              <w:rPr>
                <w:rFonts w:ascii="Verdana" w:hAnsi="Verdana" w:cs="Times New Roman"/>
                <w:b/>
                <w:sz w:val="20"/>
                <w:szCs w:val="20"/>
              </w:rPr>
              <w:t>Данни на подателя</w:t>
            </w:r>
          </w:p>
        </w:tc>
        <w:tc>
          <w:tcPr>
            <w:tcW w:w="1479" w:type="dxa"/>
            <w:vAlign w:val="center"/>
          </w:tcPr>
          <w:p w14:paraId="39F8212D" w14:textId="77777777" w:rsidR="00DE7826" w:rsidRPr="00E71DEF" w:rsidRDefault="00DE7826" w:rsidP="00C01447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E71DEF">
              <w:rPr>
                <w:rFonts w:ascii="Verdana" w:hAnsi="Verdana" w:cs="Times New Roman"/>
                <w:b/>
                <w:sz w:val="20"/>
                <w:szCs w:val="20"/>
              </w:rPr>
              <w:t>Дата на получаване</w:t>
            </w:r>
          </w:p>
        </w:tc>
        <w:tc>
          <w:tcPr>
            <w:tcW w:w="6638" w:type="dxa"/>
            <w:vAlign w:val="center"/>
          </w:tcPr>
          <w:p w14:paraId="7F1D84D9" w14:textId="77777777" w:rsidR="00DE7826" w:rsidRPr="00E71DEF" w:rsidRDefault="00DE7826" w:rsidP="00A31D71">
            <w:pPr>
              <w:spacing w:before="100" w:beforeAutospacing="1" w:after="100" w:afterAutospacing="1"/>
              <w:contextualSpacing/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E71DEF">
              <w:rPr>
                <w:rFonts w:ascii="Verdana" w:hAnsi="Verdana" w:cs="Times New Roman"/>
                <w:b/>
                <w:sz w:val="20"/>
                <w:szCs w:val="20"/>
              </w:rPr>
              <w:t>Коментар/Предложение</w:t>
            </w:r>
          </w:p>
        </w:tc>
        <w:tc>
          <w:tcPr>
            <w:tcW w:w="4394" w:type="dxa"/>
            <w:vAlign w:val="center"/>
          </w:tcPr>
          <w:p w14:paraId="2A7E804E" w14:textId="77777777" w:rsidR="00DE7826" w:rsidRPr="00E71DEF" w:rsidRDefault="00DE7826" w:rsidP="00C01447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E71DEF">
              <w:rPr>
                <w:rFonts w:ascii="Verdana" w:hAnsi="Verdana" w:cs="Times New Roman"/>
                <w:b/>
                <w:sz w:val="20"/>
                <w:szCs w:val="20"/>
              </w:rPr>
              <w:t>Становище на УО на ПРСР</w:t>
            </w:r>
          </w:p>
        </w:tc>
      </w:tr>
      <w:tr w:rsidR="00060675" w:rsidRPr="00E71DEF" w14:paraId="19E418A4" w14:textId="77777777" w:rsidTr="00990BEB">
        <w:trPr>
          <w:trHeight w:val="418"/>
        </w:trPr>
        <w:tc>
          <w:tcPr>
            <w:tcW w:w="458" w:type="dxa"/>
            <w:shd w:val="clear" w:color="auto" w:fill="auto"/>
            <w:vAlign w:val="center"/>
          </w:tcPr>
          <w:p w14:paraId="55E25955" w14:textId="77777777" w:rsidR="00FB52BC" w:rsidRPr="00E71DEF" w:rsidRDefault="000B31EF" w:rsidP="00C01447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E71DEF">
              <w:rPr>
                <w:rFonts w:ascii="Verdana" w:hAnsi="Verdana" w:cs="Times New Roman"/>
                <w:sz w:val="20"/>
                <w:szCs w:val="20"/>
              </w:rPr>
              <w:t>1.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678A0471" w14:textId="5025F5B1" w:rsidR="00DE7826" w:rsidRPr="00E71DEF" w:rsidRDefault="00547418" w:rsidP="004C7FA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E71DEF">
              <w:rPr>
                <w:rFonts w:ascii="Verdana" w:hAnsi="Verdana" w:cs="Times New Roman"/>
                <w:sz w:val="20"/>
                <w:szCs w:val="20"/>
              </w:rPr>
              <w:t>ДФ „Земеделие“-</w:t>
            </w:r>
            <w:r w:rsidR="004C7FA3" w:rsidRPr="00E71DEF">
              <w:rPr>
                <w:rFonts w:ascii="Verdana" w:hAnsi="Verdana" w:cs="Times New Roman"/>
                <w:sz w:val="20"/>
                <w:szCs w:val="20"/>
              </w:rPr>
              <w:t>РА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34D958D7" w14:textId="0F81E03F" w:rsidR="00FB52BC" w:rsidRPr="00E71DEF" w:rsidRDefault="00547418" w:rsidP="00D9554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E71DEF">
              <w:rPr>
                <w:rFonts w:ascii="Verdana" w:hAnsi="Verdana" w:cs="Times New Roman"/>
                <w:sz w:val="20"/>
                <w:szCs w:val="20"/>
              </w:rPr>
              <w:t>28.05.2024 г.</w:t>
            </w:r>
          </w:p>
        </w:tc>
        <w:tc>
          <w:tcPr>
            <w:tcW w:w="6638" w:type="dxa"/>
            <w:shd w:val="clear" w:color="auto" w:fill="auto"/>
          </w:tcPr>
          <w:p w14:paraId="0F3A34A2" w14:textId="77777777" w:rsidR="00547418" w:rsidRPr="00E71DEF" w:rsidRDefault="00547418" w:rsidP="00547418">
            <w:pPr>
              <w:spacing w:before="100" w:beforeAutospacing="1" w:after="100" w:afterAutospacing="1"/>
              <w:contextualSpacing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E71DEF">
              <w:rPr>
                <w:rFonts w:ascii="Verdana" w:hAnsi="Verdana" w:cs="Times New Roman"/>
                <w:sz w:val="20"/>
                <w:szCs w:val="20"/>
              </w:rPr>
              <w:t xml:space="preserve">Във връзка с публикуван в ИСУН проект на заповед за промяна на процедура чрез подбор BG06RDNP001-4.001 по </w:t>
            </w:r>
            <w:proofErr w:type="spellStart"/>
            <w:r w:rsidRPr="00E71DEF">
              <w:rPr>
                <w:rFonts w:ascii="Verdana" w:hAnsi="Verdana" w:cs="Times New Roman"/>
                <w:sz w:val="20"/>
                <w:szCs w:val="20"/>
              </w:rPr>
              <w:t>подмярка</w:t>
            </w:r>
            <w:proofErr w:type="spellEnd"/>
            <w:r w:rsidRPr="00E71DEF">
              <w:rPr>
                <w:rFonts w:ascii="Verdana" w:hAnsi="Verdana" w:cs="Times New Roman"/>
                <w:sz w:val="20"/>
                <w:szCs w:val="20"/>
              </w:rPr>
              <w:t xml:space="preserve"> 4.2. „Инвестиции в преработка/маркетинг на селскостопански продукти“ от мярка 4 „Инвестиции в материални активи“ от Програмата за развитие на селските райони за периода 2014-2020 г., ДФ „Земеделие“ има следните бележки:</w:t>
            </w:r>
          </w:p>
          <w:p w14:paraId="4701EAD7" w14:textId="77777777" w:rsidR="00547418" w:rsidRPr="00E71DEF" w:rsidRDefault="00547418" w:rsidP="00547418">
            <w:pPr>
              <w:spacing w:before="100" w:beforeAutospacing="1" w:after="100" w:afterAutospacing="1"/>
              <w:contextualSpacing/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2F9B1897" w14:textId="77777777" w:rsidR="00547418" w:rsidRPr="00E71DEF" w:rsidRDefault="00547418" w:rsidP="00185B5F">
            <w:pPr>
              <w:numPr>
                <w:ilvl w:val="0"/>
                <w:numId w:val="35"/>
              </w:numPr>
              <w:spacing w:before="100" w:beforeAutospacing="1" w:after="100" w:afterAutospacing="1"/>
              <w:ind w:left="325"/>
              <w:contextualSpacing/>
              <w:jc w:val="both"/>
              <w:rPr>
                <w:rFonts w:ascii="Verdana" w:hAnsi="Verdana" w:cs="Times New Roman"/>
                <w:sz w:val="20"/>
                <w:szCs w:val="20"/>
                <w:lang w:val="en-US"/>
              </w:rPr>
            </w:pPr>
            <w:r w:rsidRPr="00E71DEF">
              <w:rPr>
                <w:rFonts w:ascii="Verdana" w:hAnsi="Verdana" w:cs="Times New Roman"/>
                <w:sz w:val="20"/>
                <w:szCs w:val="20"/>
              </w:rPr>
              <w:t xml:space="preserve">Предлагаме навсякъде в новите текстове думата „заявка“ да бъде заменена с думата „искане“, тъй като съгласно разпоредбите на Наредба № 4 от 30.05.2018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Pr="00E71DEF">
              <w:rPr>
                <w:rFonts w:ascii="Verdana" w:hAnsi="Verdana" w:cs="Times New Roman"/>
                <w:sz w:val="20"/>
                <w:szCs w:val="20"/>
              </w:rPr>
              <w:t>подмерките</w:t>
            </w:r>
            <w:proofErr w:type="spellEnd"/>
            <w:r w:rsidRPr="00E71DEF">
              <w:rPr>
                <w:rFonts w:ascii="Verdana" w:hAnsi="Verdana" w:cs="Times New Roman"/>
                <w:sz w:val="20"/>
                <w:szCs w:val="20"/>
              </w:rPr>
              <w:t xml:space="preserve"> по чл. 9б, т. 2 от Закона за подпомагане на земеделските производители, бенефициентите подават искания за плащане.</w:t>
            </w:r>
          </w:p>
          <w:p w14:paraId="6C0B3491" w14:textId="77777777" w:rsidR="00547418" w:rsidRPr="00E71DEF" w:rsidRDefault="00547418" w:rsidP="00185B5F">
            <w:pPr>
              <w:spacing w:before="100" w:beforeAutospacing="1" w:after="100" w:afterAutospacing="1"/>
              <w:ind w:left="325"/>
              <w:contextualSpacing/>
              <w:jc w:val="both"/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  <w:p w14:paraId="04EC851B" w14:textId="77777777" w:rsidR="00547418" w:rsidRPr="00E71DEF" w:rsidRDefault="00547418" w:rsidP="00185B5F">
            <w:pPr>
              <w:numPr>
                <w:ilvl w:val="0"/>
                <w:numId w:val="35"/>
              </w:numPr>
              <w:spacing w:before="100" w:beforeAutospacing="1" w:after="100" w:afterAutospacing="1"/>
              <w:ind w:left="325"/>
              <w:contextualSpacing/>
              <w:jc w:val="both"/>
              <w:rPr>
                <w:rFonts w:ascii="Verdana" w:hAnsi="Verdana" w:cs="Times New Roman"/>
                <w:sz w:val="20"/>
                <w:szCs w:val="20"/>
                <w:lang w:val="en-US"/>
              </w:rPr>
            </w:pPr>
            <w:r w:rsidRPr="00E71DEF">
              <w:rPr>
                <w:rFonts w:ascii="Verdana" w:hAnsi="Verdana" w:cs="Times New Roman"/>
                <w:sz w:val="20"/>
                <w:szCs w:val="20"/>
              </w:rPr>
              <w:t xml:space="preserve">Предлагаме в раздел III. Контрол за спазване на критериите за допустимост, ангажименти и други </w:t>
            </w:r>
            <w:r w:rsidRPr="00E71DEF">
              <w:rPr>
                <w:rFonts w:ascii="Verdana" w:hAnsi="Verdana" w:cs="Times New Roman"/>
                <w:sz w:val="20"/>
                <w:szCs w:val="20"/>
              </w:rPr>
              <w:lastRenderedPageBreak/>
              <w:t>задължения на бенефициентите и отговорност при установено неспазване от Условията за изпълнение да се допълни нова точка 4.1 със следния текст:</w:t>
            </w:r>
          </w:p>
          <w:p w14:paraId="00BB1BFA" w14:textId="77777777" w:rsidR="00547418" w:rsidRPr="00E71DEF" w:rsidRDefault="00547418" w:rsidP="00547418">
            <w:pPr>
              <w:spacing w:before="100" w:beforeAutospacing="1" w:after="100" w:afterAutospacing="1"/>
              <w:contextualSpacing/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252CFE05" w14:textId="77777777" w:rsidR="00547418" w:rsidRPr="00E71DEF" w:rsidRDefault="00547418" w:rsidP="00547418">
            <w:pPr>
              <w:spacing w:before="100" w:beforeAutospacing="1" w:after="100" w:afterAutospacing="1"/>
              <w:contextualSpacing/>
              <w:jc w:val="both"/>
              <w:rPr>
                <w:rFonts w:ascii="Verdana" w:hAnsi="Verdana" w:cs="Times New Roman"/>
                <w:i/>
                <w:sz w:val="20"/>
                <w:szCs w:val="20"/>
              </w:rPr>
            </w:pPr>
            <w:r w:rsidRPr="00E71DEF">
              <w:rPr>
                <w:rFonts w:ascii="Verdana" w:hAnsi="Verdana" w:cs="Times New Roman"/>
                <w:i/>
                <w:sz w:val="20"/>
                <w:szCs w:val="20"/>
              </w:rPr>
              <w:t>„4.1. При констатиране на неспазване на критерия за подбор по  т. 10.4.1., установено при извършване на проверки в сроковете по т. 4.3, Разплащателната агенция оттегля предоставеното подпомагане при условията и реда на т. 4 от Раздел III. Контрол за спазване на критериите за допустимост, ангажименти и други задължения на бенефициентите и отговорност при установено неспазване“.</w:t>
            </w:r>
          </w:p>
          <w:p w14:paraId="4A19C222" w14:textId="77777777" w:rsidR="00547418" w:rsidRPr="00E71DEF" w:rsidRDefault="00547418" w:rsidP="00547418">
            <w:pPr>
              <w:spacing w:before="100" w:beforeAutospacing="1" w:after="100" w:afterAutospacing="1"/>
              <w:contextualSpacing/>
              <w:jc w:val="both"/>
              <w:rPr>
                <w:rFonts w:ascii="Verdana" w:hAnsi="Verdana" w:cs="Times New Roman"/>
                <w:i/>
                <w:sz w:val="20"/>
                <w:szCs w:val="20"/>
              </w:rPr>
            </w:pPr>
          </w:p>
          <w:p w14:paraId="7008B929" w14:textId="393C784E" w:rsidR="00FB52BC" w:rsidRPr="00E71DEF" w:rsidRDefault="00547418" w:rsidP="00185B5F">
            <w:pPr>
              <w:spacing w:before="100" w:beforeAutospacing="1" w:after="100" w:afterAutospacing="1"/>
              <w:contextualSpacing/>
              <w:jc w:val="both"/>
              <w:rPr>
                <w:rFonts w:ascii="Verdana" w:hAnsi="Verdana" w:cs="Times New Roman"/>
                <w:sz w:val="20"/>
                <w:szCs w:val="20"/>
                <w:lang w:val="en-US"/>
              </w:rPr>
            </w:pPr>
            <w:r w:rsidRPr="00E71DEF">
              <w:rPr>
                <w:rFonts w:ascii="Verdana" w:hAnsi="Verdana" w:cs="Times New Roman"/>
                <w:sz w:val="20"/>
                <w:szCs w:val="20"/>
              </w:rPr>
              <w:t>Включването на т. 4.1 ще осигури на РА правно основание при констатиране на неспазване на критерий за подбор 6.3 „Проекти от кандидати, които към момента на кандидатстване извършват дейност“ в удължения срок по новата т. 4.3, да оттегля предоставеното подпомагане, като изисква възстановяване на цялата или на част от изплатената по договора финансова помощ. Направеното допълнение е идентично и на вече извършеното аналогично изменение на друга процедура по мярката.</w:t>
            </w:r>
          </w:p>
        </w:tc>
        <w:tc>
          <w:tcPr>
            <w:tcW w:w="4394" w:type="dxa"/>
            <w:shd w:val="clear" w:color="auto" w:fill="auto"/>
          </w:tcPr>
          <w:p w14:paraId="47280EC1" w14:textId="77777777" w:rsidR="00A6049B" w:rsidRPr="00E71DEF" w:rsidRDefault="00547418" w:rsidP="00DC3F05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E71DEF">
              <w:rPr>
                <w:rFonts w:ascii="Verdana" w:hAnsi="Verdana" w:cs="Times New Roman"/>
                <w:sz w:val="20"/>
                <w:szCs w:val="20"/>
              </w:rPr>
              <w:lastRenderedPageBreak/>
              <w:t>1. Приема се;</w:t>
            </w:r>
          </w:p>
          <w:p w14:paraId="217C6029" w14:textId="77777777" w:rsidR="00547418" w:rsidRPr="00E71DEF" w:rsidRDefault="00547418" w:rsidP="00DC3F05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1B23E0E0" w14:textId="77777777" w:rsidR="00547418" w:rsidRPr="00E71DEF" w:rsidRDefault="00547418" w:rsidP="00DC3F05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7D3B4EA7" w14:textId="77777777" w:rsidR="00547418" w:rsidRPr="00E71DEF" w:rsidRDefault="00547418" w:rsidP="00DC3F05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7A867509" w14:textId="77777777" w:rsidR="00547418" w:rsidRPr="00E71DEF" w:rsidRDefault="00547418" w:rsidP="00DC3F05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3FA0E77D" w14:textId="77777777" w:rsidR="00547418" w:rsidRPr="00E71DEF" w:rsidRDefault="00547418" w:rsidP="00DC3F05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1F4D6F8D" w14:textId="77777777" w:rsidR="00547418" w:rsidRPr="00E71DEF" w:rsidRDefault="00547418" w:rsidP="00DC3F05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41E01168" w14:textId="77777777" w:rsidR="00547418" w:rsidRPr="00E71DEF" w:rsidRDefault="00547418" w:rsidP="00DC3F05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0084474C" w14:textId="77777777" w:rsidR="00547418" w:rsidRPr="00E71DEF" w:rsidRDefault="00547418" w:rsidP="00DC3F05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62F0168B" w14:textId="77777777" w:rsidR="00547418" w:rsidRPr="00E71DEF" w:rsidRDefault="00547418" w:rsidP="00DC3F05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7B237C42" w14:textId="77777777" w:rsidR="00547418" w:rsidRPr="00E71DEF" w:rsidRDefault="00547418" w:rsidP="00DC3F05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28394F0B" w14:textId="77777777" w:rsidR="00547418" w:rsidRPr="00E71DEF" w:rsidRDefault="00547418" w:rsidP="00DC3F05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51373F43" w14:textId="77777777" w:rsidR="00547418" w:rsidRPr="00E71DEF" w:rsidRDefault="00547418" w:rsidP="00DC3F05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2F98A496" w14:textId="77777777" w:rsidR="00547418" w:rsidRPr="00E71DEF" w:rsidRDefault="00547418" w:rsidP="00DC3F05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5C011D80" w14:textId="77777777" w:rsidR="00547418" w:rsidRPr="00E71DEF" w:rsidRDefault="00547418" w:rsidP="00DC3F05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03C1CB6C" w14:textId="77777777" w:rsidR="00547418" w:rsidRPr="00E71DEF" w:rsidRDefault="00547418" w:rsidP="00DC3F05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7C090C0F" w14:textId="77777777" w:rsidR="00547418" w:rsidRPr="00E71DEF" w:rsidRDefault="00547418" w:rsidP="00DC3F05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5399F5B9" w14:textId="77777777" w:rsidR="00547418" w:rsidRPr="00E71DEF" w:rsidRDefault="00547418" w:rsidP="00DC3F05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3B67D85C" w14:textId="6E6FD70D" w:rsidR="00547418" w:rsidRPr="00E71DEF" w:rsidRDefault="00547418" w:rsidP="00DC3F05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E71DEF">
              <w:rPr>
                <w:rFonts w:ascii="Verdana" w:hAnsi="Verdana" w:cs="Times New Roman"/>
                <w:sz w:val="20"/>
                <w:szCs w:val="20"/>
              </w:rPr>
              <w:t>2. Приема се.</w:t>
            </w:r>
          </w:p>
        </w:tc>
      </w:tr>
    </w:tbl>
    <w:p w14:paraId="2C2F47E4" w14:textId="77777777" w:rsidR="008F2898" w:rsidRDefault="008F2898" w:rsidP="00A864C7"/>
    <w:p w14:paraId="2C3E03A0" w14:textId="7BDB6E9C" w:rsidR="00750D6A" w:rsidRDefault="00BD32FB" w:rsidP="00A864C7">
      <w:r w:rsidRPr="00E71DEF">
        <w:rPr>
          <w:rFonts w:ascii="Verdana" w:hAnsi="Verdana" w:cs="Times New Roman"/>
          <w:sz w:val="20"/>
          <w:szCs w:val="20"/>
        </w:rPr>
        <w:t>С уважение,</w:t>
      </w:r>
      <w:r w:rsidRPr="00E71DEF">
        <w:rPr>
          <w:rFonts w:ascii="Verdana" w:hAnsi="Verdana"/>
          <w:sz w:val="20"/>
          <w:szCs w:val="20"/>
        </w:rPr>
        <w:br/>
      </w:r>
      <w:r w:rsidR="008F2898" w:rsidRPr="000654BD">
        <w:rPr>
          <w:rFonts w:ascii="Verdana" w:hAnsi="Verdana"/>
          <w:sz w:val="20"/>
          <w:szCs w:val="20"/>
        </w:rPr>
        <w:pict w14:anchorId="1FC6FA07">
          <v:shape id="_x0000_i1026" type="#_x0000_t75" alt="Microsoft Office Signature Line..." style="width:192pt;height:97.5pt">
            <v:imagedata r:id="rId9" o:title=""/>
            <o:lock v:ext="edit" ungrouping="t" rotation="t" cropping="t" verticies="t" text="t" grouping="t"/>
            <o:signatureline v:ext="edit" id="{80752650-8711-4C24-A8CE-85FF45E1C7B6}" provid="{00000000-0000-0000-0000-000000000000}" o:suggestedsigner="Елена Иванова" o:suggestedsigner2="Директор дирекция РСР" issignatureline="t"/>
          </v:shape>
        </w:pict>
      </w:r>
    </w:p>
    <w:sectPr w:rsidR="00750D6A" w:rsidSect="002A1437">
      <w:footerReference w:type="default" r:id="rId10"/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62907" w14:textId="77777777" w:rsidR="006D7E1A" w:rsidRDefault="006D7E1A" w:rsidP="00DE126A">
      <w:pPr>
        <w:spacing w:after="0" w:line="240" w:lineRule="auto"/>
      </w:pPr>
      <w:r>
        <w:separator/>
      </w:r>
    </w:p>
  </w:endnote>
  <w:endnote w:type="continuationSeparator" w:id="0">
    <w:p w14:paraId="711D1F5F" w14:textId="77777777" w:rsidR="006D7E1A" w:rsidRDefault="006D7E1A" w:rsidP="00DE1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59262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858A28" w14:textId="76C8C9EC" w:rsidR="00DE126A" w:rsidRDefault="00DE126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54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316891" w14:textId="77777777" w:rsidR="00DE126A" w:rsidRDefault="00DE12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29760" w14:textId="77777777" w:rsidR="006D7E1A" w:rsidRDefault="006D7E1A" w:rsidP="00DE126A">
      <w:pPr>
        <w:spacing w:after="0" w:line="240" w:lineRule="auto"/>
      </w:pPr>
      <w:r>
        <w:separator/>
      </w:r>
    </w:p>
  </w:footnote>
  <w:footnote w:type="continuationSeparator" w:id="0">
    <w:p w14:paraId="7E246B66" w14:textId="77777777" w:rsidR="006D7E1A" w:rsidRDefault="006D7E1A" w:rsidP="00DE1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10CB"/>
    <w:multiLevelType w:val="hybridMultilevel"/>
    <w:tmpl w:val="74F2D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43DBF"/>
    <w:multiLevelType w:val="hybridMultilevel"/>
    <w:tmpl w:val="EDCC3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149DB"/>
    <w:multiLevelType w:val="hybridMultilevel"/>
    <w:tmpl w:val="45BE06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119E8"/>
    <w:multiLevelType w:val="hybridMultilevel"/>
    <w:tmpl w:val="3B941340"/>
    <w:lvl w:ilvl="0" w:tplc="53F8C60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7E51B6"/>
    <w:multiLevelType w:val="hybridMultilevel"/>
    <w:tmpl w:val="79DC69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52DF4"/>
    <w:multiLevelType w:val="hybridMultilevel"/>
    <w:tmpl w:val="B07ADFA0"/>
    <w:lvl w:ilvl="0" w:tplc="4FDAC8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27866"/>
    <w:multiLevelType w:val="multilevel"/>
    <w:tmpl w:val="6854D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BA5259"/>
    <w:multiLevelType w:val="hybridMultilevel"/>
    <w:tmpl w:val="063A639A"/>
    <w:lvl w:ilvl="0" w:tplc="7FECE7E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701717"/>
    <w:multiLevelType w:val="hybridMultilevel"/>
    <w:tmpl w:val="4CE09D3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70FFD"/>
    <w:multiLevelType w:val="hybridMultilevel"/>
    <w:tmpl w:val="A608EA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86B22"/>
    <w:multiLevelType w:val="hybridMultilevel"/>
    <w:tmpl w:val="F796F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94387"/>
    <w:multiLevelType w:val="hybridMultilevel"/>
    <w:tmpl w:val="702A5BA6"/>
    <w:lvl w:ilvl="0" w:tplc="4A3AE62E">
      <w:start w:val="1"/>
      <w:numFmt w:val="decimal"/>
      <w:lvlText w:val="%1."/>
      <w:lvlJc w:val="left"/>
      <w:pPr>
        <w:ind w:left="5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2" w15:restartNumberingAfterBreak="0">
    <w:nsid w:val="2BFF0888"/>
    <w:multiLevelType w:val="hybridMultilevel"/>
    <w:tmpl w:val="FACE5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9302F3"/>
    <w:multiLevelType w:val="hybridMultilevel"/>
    <w:tmpl w:val="2D9055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466926"/>
    <w:multiLevelType w:val="hybridMultilevel"/>
    <w:tmpl w:val="70F4E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454E1"/>
    <w:multiLevelType w:val="hybridMultilevel"/>
    <w:tmpl w:val="365CC678"/>
    <w:lvl w:ilvl="0" w:tplc="5920B2F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AC7BCE"/>
    <w:multiLevelType w:val="hybridMultilevel"/>
    <w:tmpl w:val="F0FC7E58"/>
    <w:lvl w:ilvl="0" w:tplc="69F2D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BF5639"/>
    <w:multiLevelType w:val="hybridMultilevel"/>
    <w:tmpl w:val="C4CAF0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024DB4"/>
    <w:multiLevelType w:val="hybridMultilevel"/>
    <w:tmpl w:val="C3DE9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21A9C"/>
    <w:multiLevelType w:val="hybridMultilevel"/>
    <w:tmpl w:val="412CC226"/>
    <w:lvl w:ilvl="0" w:tplc="C9A8CA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E54E33"/>
    <w:multiLevelType w:val="hybridMultilevel"/>
    <w:tmpl w:val="7200F4DA"/>
    <w:lvl w:ilvl="0" w:tplc="AB72A86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20309DC"/>
    <w:multiLevelType w:val="hybridMultilevel"/>
    <w:tmpl w:val="79C6FC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E9718A"/>
    <w:multiLevelType w:val="hybridMultilevel"/>
    <w:tmpl w:val="E4D42920"/>
    <w:lvl w:ilvl="0" w:tplc="1B062E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202E33"/>
    <w:multiLevelType w:val="hybridMultilevel"/>
    <w:tmpl w:val="1772F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464BF6"/>
    <w:multiLevelType w:val="hybridMultilevel"/>
    <w:tmpl w:val="093EFB66"/>
    <w:lvl w:ilvl="0" w:tplc="EE3404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B161F90"/>
    <w:multiLevelType w:val="hybridMultilevel"/>
    <w:tmpl w:val="418277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C65234"/>
    <w:multiLevelType w:val="hybridMultilevel"/>
    <w:tmpl w:val="C27C9C88"/>
    <w:lvl w:ilvl="0" w:tplc="BF081500">
      <w:numFmt w:val="bullet"/>
      <w:lvlText w:val="-"/>
      <w:lvlJc w:val="left"/>
      <w:pPr>
        <w:ind w:left="1460" w:hanging="229"/>
      </w:pPr>
      <w:rPr>
        <w:rFonts w:ascii="Times New Roman" w:eastAsia="Times New Roman" w:hAnsi="Times New Roman" w:cs="Times New Roman" w:hint="default"/>
        <w:color w:val="231F20"/>
        <w:w w:val="99"/>
        <w:sz w:val="20"/>
        <w:szCs w:val="20"/>
        <w:lang w:val="en-US" w:eastAsia="en-US" w:bidi="ar-SA"/>
      </w:rPr>
    </w:lvl>
    <w:lvl w:ilvl="1" w:tplc="1152CFB6">
      <w:numFmt w:val="bullet"/>
      <w:lvlText w:val="•"/>
      <w:lvlJc w:val="left"/>
      <w:pPr>
        <w:ind w:left="2278" w:hanging="229"/>
      </w:pPr>
      <w:rPr>
        <w:rFonts w:hint="default"/>
        <w:lang w:val="en-US" w:eastAsia="en-US" w:bidi="ar-SA"/>
      </w:rPr>
    </w:lvl>
    <w:lvl w:ilvl="2" w:tplc="F90CC93A">
      <w:numFmt w:val="bullet"/>
      <w:lvlText w:val="•"/>
      <w:lvlJc w:val="left"/>
      <w:pPr>
        <w:ind w:left="3097" w:hanging="229"/>
      </w:pPr>
      <w:rPr>
        <w:rFonts w:hint="default"/>
        <w:lang w:val="en-US" w:eastAsia="en-US" w:bidi="ar-SA"/>
      </w:rPr>
    </w:lvl>
    <w:lvl w:ilvl="3" w:tplc="41EA3418">
      <w:numFmt w:val="bullet"/>
      <w:lvlText w:val="•"/>
      <w:lvlJc w:val="left"/>
      <w:pPr>
        <w:ind w:left="3915" w:hanging="229"/>
      </w:pPr>
      <w:rPr>
        <w:rFonts w:hint="default"/>
        <w:lang w:val="en-US" w:eastAsia="en-US" w:bidi="ar-SA"/>
      </w:rPr>
    </w:lvl>
    <w:lvl w:ilvl="4" w:tplc="DA5206FC">
      <w:numFmt w:val="bullet"/>
      <w:lvlText w:val="•"/>
      <w:lvlJc w:val="left"/>
      <w:pPr>
        <w:ind w:left="4734" w:hanging="229"/>
      </w:pPr>
      <w:rPr>
        <w:rFonts w:hint="default"/>
        <w:lang w:val="en-US" w:eastAsia="en-US" w:bidi="ar-SA"/>
      </w:rPr>
    </w:lvl>
    <w:lvl w:ilvl="5" w:tplc="3FEA48DE">
      <w:numFmt w:val="bullet"/>
      <w:lvlText w:val="•"/>
      <w:lvlJc w:val="left"/>
      <w:pPr>
        <w:ind w:left="5553" w:hanging="229"/>
      </w:pPr>
      <w:rPr>
        <w:rFonts w:hint="default"/>
        <w:lang w:val="en-US" w:eastAsia="en-US" w:bidi="ar-SA"/>
      </w:rPr>
    </w:lvl>
    <w:lvl w:ilvl="6" w:tplc="EDE2913E">
      <w:numFmt w:val="bullet"/>
      <w:lvlText w:val="•"/>
      <w:lvlJc w:val="left"/>
      <w:pPr>
        <w:ind w:left="6371" w:hanging="229"/>
      </w:pPr>
      <w:rPr>
        <w:rFonts w:hint="default"/>
        <w:lang w:val="en-US" w:eastAsia="en-US" w:bidi="ar-SA"/>
      </w:rPr>
    </w:lvl>
    <w:lvl w:ilvl="7" w:tplc="8ADCC4A8">
      <w:numFmt w:val="bullet"/>
      <w:lvlText w:val="•"/>
      <w:lvlJc w:val="left"/>
      <w:pPr>
        <w:ind w:left="7190" w:hanging="229"/>
      </w:pPr>
      <w:rPr>
        <w:rFonts w:hint="default"/>
        <w:lang w:val="en-US" w:eastAsia="en-US" w:bidi="ar-SA"/>
      </w:rPr>
    </w:lvl>
    <w:lvl w:ilvl="8" w:tplc="07361896">
      <w:numFmt w:val="bullet"/>
      <w:lvlText w:val="•"/>
      <w:lvlJc w:val="left"/>
      <w:pPr>
        <w:ind w:left="8008" w:hanging="229"/>
      </w:pPr>
      <w:rPr>
        <w:rFonts w:hint="default"/>
        <w:lang w:val="en-US" w:eastAsia="en-US" w:bidi="ar-SA"/>
      </w:rPr>
    </w:lvl>
  </w:abstractNum>
  <w:abstractNum w:abstractNumId="27" w15:restartNumberingAfterBreak="0">
    <w:nsid w:val="5F806CE2"/>
    <w:multiLevelType w:val="hybridMultilevel"/>
    <w:tmpl w:val="0DDE3FD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625C8"/>
    <w:multiLevelType w:val="hybridMultilevel"/>
    <w:tmpl w:val="507E6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B32474"/>
    <w:multiLevelType w:val="hybridMultilevel"/>
    <w:tmpl w:val="7E9CBF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FE06CE"/>
    <w:multiLevelType w:val="hybridMultilevel"/>
    <w:tmpl w:val="046CFB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1E29F0"/>
    <w:multiLevelType w:val="hybridMultilevel"/>
    <w:tmpl w:val="67D833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4774A"/>
    <w:multiLevelType w:val="hybridMultilevel"/>
    <w:tmpl w:val="7552693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B939C0"/>
    <w:multiLevelType w:val="hybridMultilevel"/>
    <w:tmpl w:val="F572C32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AB6A52"/>
    <w:multiLevelType w:val="hybridMultilevel"/>
    <w:tmpl w:val="324AC7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5"/>
  </w:num>
  <w:num w:numId="3">
    <w:abstractNumId w:val="29"/>
  </w:num>
  <w:num w:numId="4">
    <w:abstractNumId w:val="33"/>
  </w:num>
  <w:num w:numId="5">
    <w:abstractNumId w:val="5"/>
  </w:num>
  <w:num w:numId="6">
    <w:abstractNumId w:val="13"/>
  </w:num>
  <w:num w:numId="7">
    <w:abstractNumId w:val="17"/>
  </w:num>
  <w:num w:numId="8">
    <w:abstractNumId w:val="21"/>
  </w:num>
  <w:num w:numId="9">
    <w:abstractNumId w:val="12"/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15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4"/>
  </w:num>
  <w:num w:numId="18">
    <w:abstractNumId w:val="4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"/>
  </w:num>
  <w:num w:numId="22">
    <w:abstractNumId w:val="2"/>
  </w:num>
  <w:num w:numId="23">
    <w:abstractNumId w:val="27"/>
  </w:num>
  <w:num w:numId="24">
    <w:abstractNumId w:val="1"/>
  </w:num>
  <w:num w:numId="25">
    <w:abstractNumId w:val="0"/>
  </w:num>
  <w:num w:numId="26">
    <w:abstractNumId w:val="11"/>
  </w:num>
  <w:num w:numId="27">
    <w:abstractNumId w:val="10"/>
  </w:num>
  <w:num w:numId="28">
    <w:abstractNumId w:val="22"/>
  </w:num>
  <w:num w:numId="29">
    <w:abstractNumId w:val="23"/>
  </w:num>
  <w:num w:numId="30">
    <w:abstractNumId w:val="8"/>
  </w:num>
  <w:num w:numId="31">
    <w:abstractNumId w:val="32"/>
  </w:num>
  <w:num w:numId="32">
    <w:abstractNumId w:val="31"/>
  </w:num>
  <w:num w:numId="33">
    <w:abstractNumId w:val="28"/>
  </w:num>
  <w:num w:numId="34">
    <w:abstractNumId w:val="16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EA1"/>
    <w:rsid w:val="00002669"/>
    <w:rsid w:val="000160EE"/>
    <w:rsid w:val="00020146"/>
    <w:rsid w:val="00022FEB"/>
    <w:rsid w:val="0002546F"/>
    <w:rsid w:val="00026B90"/>
    <w:rsid w:val="00043A69"/>
    <w:rsid w:val="00047D1E"/>
    <w:rsid w:val="0005063B"/>
    <w:rsid w:val="00057F95"/>
    <w:rsid w:val="00060675"/>
    <w:rsid w:val="000654BD"/>
    <w:rsid w:val="00065527"/>
    <w:rsid w:val="00070621"/>
    <w:rsid w:val="00071AB3"/>
    <w:rsid w:val="000938C2"/>
    <w:rsid w:val="00093C7A"/>
    <w:rsid w:val="00094EA2"/>
    <w:rsid w:val="000A0F5B"/>
    <w:rsid w:val="000A7936"/>
    <w:rsid w:val="000B31EF"/>
    <w:rsid w:val="000C1331"/>
    <w:rsid w:val="000D179D"/>
    <w:rsid w:val="000D24DF"/>
    <w:rsid w:val="000D35B8"/>
    <w:rsid w:val="000E078B"/>
    <w:rsid w:val="000E08FD"/>
    <w:rsid w:val="000E2E65"/>
    <w:rsid w:val="000E2EA1"/>
    <w:rsid w:val="000F7C57"/>
    <w:rsid w:val="00100168"/>
    <w:rsid w:val="0010180E"/>
    <w:rsid w:val="001032EC"/>
    <w:rsid w:val="00106948"/>
    <w:rsid w:val="001137A1"/>
    <w:rsid w:val="00114804"/>
    <w:rsid w:val="00120616"/>
    <w:rsid w:val="00125EEB"/>
    <w:rsid w:val="001327FA"/>
    <w:rsid w:val="001366F5"/>
    <w:rsid w:val="0014437F"/>
    <w:rsid w:val="00157F9A"/>
    <w:rsid w:val="00163B56"/>
    <w:rsid w:val="001822F8"/>
    <w:rsid w:val="00184E1A"/>
    <w:rsid w:val="00184F8E"/>
    <w:rsid w:val="00185B5F"/>
    <w:rsid w:val="00186F58"/>
    <w:rsid w:val="0018762C"/>
    <w:rsid w:val="001957C4"/>
    <w:rsid w:val="001A007E"/>
    <w:rsid w:val="001A07CB"/>
    <w:rsid w:val="001B0D03"/>
    <w:rsid w:val="001B2299"/>
    <w:rsid w:val="001C2D80"/>
    <w:rsid w:val="001E5958"/>
    <w:rsid w:val="001F32C5"/>
    <w:rsid w:val="001F49CA"/>
    <w:rsid w:val="00200F16"/>
    <w:rsid w:val="00202A5B"/>
    <w:rsid w:val="0021347B"/>
    <w:rsid w:val="00217DBD"/>
    <w:rsid w:val="00230E2B"/>
    <w:rsid w:val="00240A24"/>
    <w:rsid w:val="00241A60"/>
    <w:rsid w:val="00244526"/>
    <w:rsid w:val="00250BEA"/>
    <w:rsid w:val="00251EE7"/>
    <w:rsid w:val="00266070"/>
    <w:rsid w:val="00283CBB"/>
    <w:rsid w:val="00284FEA"/>
    <w:rsid w:val="002A1437"/>
    <w:rsid w:val="002A2FAF"/>
    <w:rsid w:val="002A696B"/>
    <w:rsid w:val="002B7197"/>
    <w:rsid w:val="002C448A"/>
    <w:rsid w:val="002C714E"/>
    <w:rsid w:val="002D5954"/>
    <w:rsid w:val="002D596D"/>
    <w:rsid w:val="002E02BB"/>
    <w:rsid w:val="002F3F22"/>
    <w:rsid w:val="002F3F9A"/>
    <w:rsid w:val="002F6A1D"/>
    <w:rsid w:val="00303F80"/>
    <w:rsid w:val="003107C9"/>
    <w:rsid w:val="003158F1"/>
    <w:rsid w:val="00332ABE"/>
    <w:rsid w:val="00337928"/>
    <w:rsid w:val="003446D5"/>
    <w:rsid w:val="00350688"/>
    <w:rsid w:val="00353833"/>
    <w:rsid w:val="003541AA"/>
    <w:rsid w:val="00361DC2"/>
    <w:rsid w:val="00375AB4"/>
    <w:rsid w:val="00376C97"/>
    <w:rsid w:val="00377B95"/>
    <w:rsid w:val="0038640D"/>
    <w:rsid w:val="00394725"/>
    <w:rsid w:val="003A45AC"/>
    <w:rsid w:val="003B3B4B"/>
    <w:rsid w:val="003C124D"/>
    <w:rsid w:val="003C6089"/>
    <w:rsid w:val="003C6CCF"/>
    <w:rsid w:val="003C7A30"/>
    <w:rsid w:val="003C7F32"/>
    <w:rsid w:val="003D488A"/>
    <w:rsid w:val="003E1895"/>
    <w:rsid w:val="003E2096"/>
    <w:rsid w:val="003E3CC6"/>
    <w:rsid w:val="003E74D0"/>
    <w:rsid w:val="003F1AC8"/>
    <w:rsid w:val="00420EAF"/>
    <w:rsid w:val="00426D71"/>
    <w:rsid w:val="00427F18"/>
    <w:rsid w:val="00445E43"/>
    <w:rsid w:val="00452E48"/>
    <w:rsid w:val="00454479"/>
    <w:rsid w:val="00455D20"/>
    <w:rsid w:val="00467FF5"/>
    <w:rsid w:val="00477BD5"/>
    <w:rsid w:val="00480F3E"/>
    <w:rsid w:val="00482D7B"/>
    <w:rsid w:val="0049265A"/>
    <w:rsid w:val="004B0E5A"/>
    <w:rsid w:val="004B1666"/>
    <w:rsid w:val="004B455F"/>
    <w:rsid w:val="004B73A9"/>
    <w:rsid w:val="004C1B95"/>
    <w:rsid w:val="004C7FA3"/>
    <w:rsid w:val="004D498A"/>
    <w:rsid w:val="004D72D4"/>
    <w:rsid w:val="004D7B0C"/>
    <w:rsid w:val="004E465C"/>
    <w:rsid w:val="004F3356"/>
    <w:rsid w:val="004F6E6B"/>
    <w:rsid w:val="005008FA"/>
    <w:rsid w:val="0050109F"/>
    <w:rsid w:val="0050278C"/>
    <w:rsid w:val="00503DD9"/>
    <w:rsid w:val="00510F67"/>
    <w:rsid w:val="00515983"/>
    <w:rsid w:val="00525CC6"/>
    <w:rsid w:val="0052672A"/>
    <w:rsid w:val="005353BB"/>
    <w:rsid w:val="00540779"/>
    <w:rsid w:val="00541C80"/>
    <w:rsid w:val="00547418"/>
    <w:rsid w:val="005551CC"/>
    <w:rsid w:val="005672F3"/>
    <w:rsid w:val="00577EC9"/>
    <w:rsid w:val="00580E0C"/>
    <w:rsid w:val="0058195B"/>
    <w:rsid w:val="00583683"/>
    <w:rsid w:val="00591299"/>
    <w:rsid w:val="00595198"/>
    <w:rsid w:val="005A3AD7"/>
    <w:rsid w:val="005B14BE"/>
    <w:rsid w:val="005B3294"/>
    <w:rsid w:val="005B3E43"/>
    <w:rsid w:val="005B5373"/>
    <w:rsid w:val="005C0918"/>
    <w:rsid w:val="005C39BE"/>
    <w:rsid w:val="005C71AE"/>
    <w:rsid w:val="005D6EE1"/>
    <w:rsid w:val="005E33AD"/>
    <w:rsid w:val="005E3538"/>
    <w:rsid w:val="005E4160"/>
    <w:rsid w:val="005E5002"/>
    <w:rsid w:val="005F0BC0"/>
    <w:rsid w:val="005F17D4"/>
    <w:rsid w:val="005F53FD"/>
    <w:rsid w:val="00601AAA"/>
    <w:rsid w:val="00603772"/>
    <w:rsid w:val="006110D8"/>
    <w:rsid w:val="00612D42"/>
    <w:rsid w:val="006201F9"/>
    <w:rsid w:val="006210FD"/>
    <w:rsid w:val="00630B8E"/>
    <w:rsid w:val="00640012"/>
    <w:rsid w:val="006424FF"/>
    <w:rsid w:val="00642A1E"/>
    <w:rsid w:val="00642E09"/>
    <w:rsid w:val="0065426D"/>
    <w:rsid w:val="00657161"/>
    <w:rsid w:val="00660708"/>
    <w:rsid w:val="006708F8"/>
    <w:rsid w:val="00677A69"/>
    <w:rsid w:val="00686FE1"/>
    <w:rsid w:val="00693552"/>
    <w:rsid w:val="006936A4"/>
    <w:rsid w:val="006959EF"/>
    <w:rsid w:val="006A5AE9"/>
    <w:rsid w:val="006B480E"/>
    <w:rsid w:val="006B4E46"/>
    <w:rsid w:val="006C1C81"/>
    <w:rsid w:val="006C3A75"/>
    <w:rsid w:val="006C7DB5"/>
    <w:rsid w:val="006D22E3"/>
    <w:rsid w:val="006D4168"/>
    <w:rsid w:val="006D7E1A"/>
    <w:rsid w:val="006E2249"/>
    <w:rsid w:val="006E4F83"/>
    <w:rsid w:val="006E578D"/>
    <w:rsid w:val="006E6108"/>
    <w:rsid w:val="006E6F6C"/>
    <w:rsid w:val="006F2DAB"/>
    <w:rsid w:val="006F7B74"/>
    <w:rsid w:val="00707255"/>
    <w:rsid w:val="0072337F"/>
    <w:rsid w:val="00724A00"/>
    <w:rsid w:val="0073130D"/>
    <w:rsid w:val="00742B74"/>
    <w:rsid w:val="00750D6A"/>
    <w:rsid w:val="007617C2"/>
    <w:rsid w:val="007700EB"/>
    <w:rsid w:val="00771CDF"/>
    <w:rsid w:val="00772541"/>
    <w:rsid w:val="007809C3"/>
    <w:rsid w:val="007824C5"/>
    <w:rsid w:val="00787F0B"/>
    <w:rsid w:val="0079002B"/>
    <w:rsid w:val="00790DF0"/>
    <w:rsid w:val="00791CC4"/>
    <w:rsid w:val="007953C8"/>
    <w:rsid w:val="0079604D"/>
    <w:rsid w:val="007A420B"/>
    <w:rsid w:val="007A632A"/>
    <w:rsid w:val="007B18AB"/>
    <w:rsid w:val="007B2E30"/>
    <w:rsid w:val="007B5454"/>
    <w:rsid w:val="007B694A"/>
    <w:rsid w:val="007B7667"/>
    <w:rsid w:val="007B7778"/>
    <w:rsid w:val="007C1A63"/>
    <w:rsid w:val="007C3972"/>
    <w:rsid w:val="007C7405"/>
    <w:rsid w:val="007D15E8"/>
    <w:rsid w:val="007D5B7B"/>
    <w:rsid w:val="007E3E95"/>
    <w:rsid w:val="007E6703"/>
    <w:rsid w:val="00806AEA"/>
    <w:rsid w:val="0081686A"/>
    <w:rsid w:val="008170AA"/>
    <w:rsid w:val="00825A19"/>
    <w:rsid w:val="0083002B"/>
    <w:rsid w:val="00840848"/>
    <w:rsid w:val="00840ADC"/>
    <w:rsid w:val="00851A1D"/>
    <w:rsid w:val="008524CE"/>
    <w:rsid w:val="008567FE"/>
    <w:rsid w:val="00874408"/>
    <w:rsid w:val="008803C8"/>
    <w:rsid w:val="008807F3"/>
    <w:rsid w:val="00886E27"/>
    <w:rsid w:val="008921DA"/>
    <w:rsid w:val="008924D7"/>
    <w:rsid w:val="00892F5C"/>
    <w:rsid w:val="008954F8"/>
    <w:rsid w:val="008A4E2A"/>
    <w:rsid w:val="008A6811"/>
    <w:rsid w:val="008C1181"/>
    <w:rsid w:val="008D2546"/>
    <w:rsid w:val="008D30C7"/>
    <w:rsid w:val="008D6090"/>
    <w:rsid w:val="008E078F"/>
    <w:rsid w:val="008E58B2"/>
    <w:rsid w:val="008F08A1"/>
    <w:rsid w:val="008F2898"/>
    <w:rsid w:val="008F60F4"/>
    <w:rsid w:val="00905189"/>
    <w:rsid w:val="009061CF"/>
    <w:rsid w:val="00911330"/>
    <w:rsid w:val="00911A2A"/>
    <w:rsid w:val="00916280"/>
    <w:rsid w:val="0093318D"/>
    <w:rsid w:val="00934244"/>
    <w:rsid w:val="009374DE"/>
    <w:rsid w:val="00943DE0"/>
    <w:rsid w:val="00944135"/>
    <w:rsid w:val="00951B53"/>
    <w:rsid w:val="00953800"/>
    <w:rsid w:val="00957A39"/>
    <w:rsid w:val="00962CC1"/>
    <w:rsid w:val="00980945"/>
    <w:rsid w:val="00987DB4"/>
    <w:rsid w:val="00990BEB"/>
    <w:rsid w:val="009960AE"/>
    <w:rsid w:val="009960C6"/>
    <w:rsid w:val="009A1703"/>
    <w:rsid w:val="009B1F0E"/>
    <w:rsid w:val="009C6628"/>
    <w:rsid w:val="009E14D7"/>
    <w:rsid w:val="009E4114"/>
    <w:rsid w:val="009F4371"/>
    <w:rsid w:val="009F53DC"/>
    <w:rsid w:val="00A11C2C"/>
    <w:rsid w:val="00A237DA"/>
    <w:rsid w:val="00A26991"/>
    <w:rsid w:val="00A31D71"/>
    <w:rsid w:val="00A37DF0"/>
    <w:rsid w:val="00A45863"/>
    <w:rsid w:val="00A46630"/>
    <w:rsid w:val="00A51048"/>
    <w:rsid w:val="00A53D69"/>
    <w:rsid w:val="00A55F0A"/>
    <w:rsid w:val="00A6049B"/>
    <w:rsid w:val="00A61ED8"/>
    <w:rsid w:val="00A6283B"/>
    <w:rsid w:val="00A671C8"/>
    <w:rsid w:val="00A6744D"/>
    <w:rsid w:val="00A775AD"/>
    <w:rsid w:val="00A83E6C"/>
    <w:rsid w:val="00A864C7"/>
    <w:rsid w:val="00A87828"/>
    <w:rsid w:val="00AB08FA"/>
    <w:rsid w:val="00AB1EB1"/>
    <w:rsid w:val="00AC1EF6"/>
    <w:rsid w:val="00AD2F0B"/>
    <w:rsid w:val="00AE0CAB"/>
    <w:rsid w:val="00AE2740"/>
    <w:rsid w:val="00AE791E"/>
    <w:rsid w:val="00AF4738"/>
    <w:rsid w:val="00B00AA1"/>
    <w:rsid w:val="00B01790"/>
    <w:rsid w:val="00B017CC"/>
    <w:rsid w:val="00B05613"/>
    <w:rsid w:val="00B11311"/>
    <w:rsid w:val="00B22BC0"/>
    <w:rsid w:val="00B2544E"/>
    <w:rsid w:val="00B3089A"/>
    <w:rsid w:val="00B31955"/>
    <w:rsid w:val="00B35F9B"/>
    <w:rsid w:val="00B36EF4"/>
    <w:rsid w:val="00B51E34"/>
    <w:rsid w:val="00B52BAC"/>
    <w:rsid w:val="00B53634"/>
    <w:rsid w:val="00B53830"/>
    <w:rsid w:val="00B54DCA"/>
    <w:rsid w:val="00B55CFC"/>
    <w:rsid w:val="00B60846"/>
    <w:rsid w:val="00B704F0"/>
    <w:rsid w:val="00B73FA7"/>
    <w:rsid w:val="00B74791"/>
    <w:rsid w:val="00B80540"/>
    <w:rsid w:val="00B85FD5"/>
    <w:rsid w:val="00BA290A"/>
    <w:rsid w:val="00BA2BE7"/>
    <w:rsid w:val="00BA7FE8"/>
    <w:rsid w:val="00BB0FBB"/>
    <w:rsid w:val="00BB4361"/>
    <w:rsid w:val="00BD32FB"/>
    <w:rsid w:val="00BD49A2"/>
    <w:rsid w:val="00BE2249"/>
    <w:rsid w:val="00BE3848"/>
    <w:rsid w:val="00BE3A4B"/>
    <w:rsid w:val="00BE3BC3"/>
    <w:rsid w:val="00BE439E"/>
    <w:rsid w:val="00BE7B1B"/>
    <w:rsid w:val="00BF7921"/>
    <w:rsid w:val="00C00EF0"/>
    <w:rsid w:val="00C01447"/>
    <w:rsid w:val="00C03D07"/>
    <w:rsid w:val="00C05A5D"/>
    <w:rsid w:val="00C10E0C"/>
    <w:rsid w:val="00C128FC"/>
    <w:rsid w:val="00C23B8A"/>
    <w:rsid w:val="00C23E16"/>
    <w:rsid w:val="00C25FF6"/>
    <w:rsid w:val="00C265AB"/>
    <w:rsid w:val="00C35D18"/>
    <w:rsid w:val="00C45245"/>
    <w:rsid w:val="00C505A9"/>
    <w:rsid w:val="00C506D3"/>
    <w:rsid w:val="00C55ED0"/>
    <w:rsid w:val="00C60493"/>
    <w:rsid w:val="00C740AB"/>
    <w:rsid w:val="00C877D1"/>
    <w:rsid w:val="00C91DA3"/>
    <w:rsid w:val="00C95E82"/>
    <w:rsid w:val="00C96708"/>
    <w:rsid w:val="00C969AB"/>
    <w:rsid w:val="00CA3046"/>
    <w:rsid w:val="00CB2122"/>
    <w:rsid w:val="00CB6299"/>
    <w:rsid w:val="00CC2AAF"/>
    <w:rsid w:val="00CC3EF4"/>
    <w:rsid w:val="00CC54B9"/>
    <w:rsid w:val="00CD2B72"/>
    <w:rsid w:val="00CD32F8"/>
    <w:rsid w:val="00CD6AA0"/>
    <w:rsid w:val="00CE4875"/>
    <w:rsid w:val="00CF2C9C"/>
    <w:rsid w:val="00D11DBA"/>
    <w:rsid w:val="00D170B0"/>
    <w:rsid w:val="00D17B77"/>
    <w:rsid w:val="00D31DDA"/>
    <w:rsid w:val="00D34E26"/>
    <w:rsid w:val="00D4721C"/>
    <w:rsid w:val="00D53B3D"/>
    <w:rsid w:val="00D60EAA"/>
    <w:rsid w:val="00D61366"/>
    <w:rsid w:val="00D63EEF"/>
    <w:rsid w:val="00D64D14"/>
    <w:rsid w:val="00D70BD8"/>
    <w:rsid w:val="00D714AC"/>
    <w:rsid w:val="00D72FA7"/>
    <w:rsid w:val="00D74F7F"/>
    <w:rsid w:val="00D76514"/>
    <w:rsid w:val="00D842BF"/>
    <w:rsid w:val="00D84B9B"/>
    <w:rsid w:val="00D84ED3"/>
    <w:rsid w:val="00D92175"/>
    <w:rsid w:val="00D95543"/>
    <w:rsid w:val="00DA4FA1"/>
    <w:rsid w:val="00DA510A"/>
    <w:rsid w:val="00DB1092"/>
    <w:rsid w:val="00DB22A6"/>
    <w:rsid w:val="00DB66C8"/>
    <w:rsid w:val="00DC3F05"/>
    <w:rsid w:val="00DC62EE"/>
    <w:rsid w:val="00DE126A"/>
    <w:rsid w:val="00DE282B"/>
    <w:rsid w:val="00DE679D"/>
    <w:rsid w:val="00DE7826"/>
    <w:rsid w:val="00DF1DB5"/>
    <w:rsid w:val="00DF777B"/>
    <w:rsid w:val="00E0319B"/>
    <w:rsid w:val="00E12B2C"/>
    <w:rsid w:val="00E237FB"/>
    <w:rsid w:val="00E36684"/>
    <w:rsid w:val="00E402C1"/>
    <w:rsid w:val="00E43D5F"/>
    <w:rsid w:val="00E47CD6"/>
    <w:rsid w:val="00E56162"/>
    <w:rsid w:val="00E566DE"/>
    <w:rsid w:val="00E56EC9"/>
    <w:rsid w:val="00E71DEF"/>
    <w:rsid w:val="00E8232A"/>
    <w:rsid w:val="00E90B6B"/>
    <w:rsid w:val="00E96F6E"/>
    <w:rsid w:val="00EA0EB6"/>
    <w:rsid w:val="00EA7860"/>
    <w:rsid w:val="00EB5594"/>
    <w:rsid w:val="00EC3013"/>
    <w:rsid w:val="00EC6E52"/>
    <w:rsid w:val="00ED1C85"/>
    <w:rsid w:val="00EF05EA"/>
    <w:rsid w:val="00EF0D58"/>
    <w:rsid w:val="00F02F7A"/>
    <w:rsid w:val="00F10F70"/>
    <w:rsid w:val="00F1340B"/>
    <w:rsid w:val="00F1347C"/>
    <w:rsid w:val="00F239C0"/>
    <w:rsid w:val="00F25655"/>
    <w:rsid w:val="00F34FFE"/>
    <w:rsid w:val="00F428D1"/>
    <w:rsid w:val="00F440EF"/>
    <w:rsid w:val="00F47564"/>
    <w:rsid w:val="00F553E7"/>
    <w:rsid w:val="00F66F04"/>
    <w:rsid w:val="00F70AB8"/>
    <w:rsid w:val="00F721DD"/>
    <w:rsid w:val="00F74710"/>
    <w:rsid w:val="00F77F01"/>
    <w:rsid w:val="00F831EB"/>
    <w:rsid w:val="00F9449E"/>
    <w:rsid w:val="00F94972"/>
    <w:rsid w:val="00F95FAB"/>
    <w:rsid w:val="00F96519"/>
    <w:rsid w:val="00FA0CED"/>
    <w:rsid w:val="00FA64DD"/>
    <w:rsid w:val="00FB29F3"/>
    <w:rsid w:val="00FB52BC"/>
    <w:rsid w:val="00FB6B8B"/>
    <w:rsid w:val="00FB70AB"/>
    <w:rsid w:val="00FC55DD"/>
    <w:rsid w:val="00FC65AC"/>
    <w:rsid w:val="00FC736A"/>
    <w:rsid w:val="00FD3779"/>
    <w:rsid w:val="00FD3864"/>
    <w:rsid w:val="00FD4CC0"/>
    <w:rsid w:val="00FD62E7"/>
    <w:rsid w:val="00FD6F0E"/>
    <w:rsid w:val="00FF1C96"/>
    <w:rsid w:val="00FF42DA"/>
    <w:rsid w:val="00FF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E65C994"/>
  <w15:docId w15:val="{CD514AF7-55A1-4D18-A3DA-7D4BA7A0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7F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7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E7826"/>
    <w:rPr>
      <w:color w:val="0000FF"/>
      <w:u w:val="single"/>
    </w:rPr>
  </w:style>
  <w:style w:type="paragraph" w:styleId="ListParagraph">
    <w:name w:val="List Paragraph"/>
    <w:aliases w:val="Bullet List,FooterText,List Paragraph1,Colorful List - Accent 1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D17B7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40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39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oc-ti">
    <w:name w:val="doc-ti"/>
    <w:basedOn w:val="Normal"/>
    <w:rsid w:val="00CE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FD37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377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D3779"/>
    <w:rPr>
      <w:sz w:val="16"/>
      <w:szCs w:val="16"/>
    </w:rPr>
  </w:style>
  <w:style w:type="character" w:customStyle="1" w:styleId="ListParagraphChar">
    <w:name w:val="List Paragraph Char"/>
    <w:aliases w:val="Bullet List Char,FooterText Char,List Paragraph1 Char,Colorful List - Accent 11 Char,numbered Char,Paragraphe de liste1 Char,列出段落 Char,列出段落1 Char,Bulletr List Paragraph Char,List Paragraph2 Char,List Paragraph21 Char,リスト段落1 Char"/>
    <w:link w:val="ListParagraph"/>
    <w:uiPriority w:val="34"/>
    <w:qFormat/>
    <w:locked/>
    <w:rsid w:val="00BE2249"/>
  </w:style>
  <w:style w:type="character" w:styleId="FollowedHyperlink">
    <w:name w:val="FollowedHyperlink"/>
    <w:basedOn w:val="DefaultParagraphFont"/>
    <w:uiPriority w:val="99"/>
    <w:semiHidden/>
    <w:unhideWhenUsed/>
    <w:rsid w:val="00F94972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6A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6AA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E1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26A"/>
  </w:style>
  <w:style w:type="paragraph" w:styleId="Footer">
    <w:name w:val="footer"/>
    <w:basedOn w:val="Normal"/>
    <w:link w:val="FooterChar"/>
    <w:uiPriority w:val="99"/>
    <w:unhideWhenUsed/>
    <w:rsid w:val="00DE1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306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0035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6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50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5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78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76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43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1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0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48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77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AEAEA"/>
                                <w:left w:val="none" w:sz="0" w:space="0" w:color="EAEAEA"/>
                                <w:bottom w:val="single" w:sz="6" w:space="15" w:color="EAEAEA"/>
                                <w:right w:val="none" w:sz="0" w:space="0" w:color="EAEAEA"/>
                              </w:divBdr>
                              <w:divsChild>
                                <w:div w:id="64451222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30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652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032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211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9542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638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6222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679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25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jzhiHVvm6QhkxkUL2NzV/xQbJaxmZpAQqKpLH/1WDPg=</DigestValue>
    </Reference>
    <Reference Type="http://www.w3.org/2000/09/xmldsig#Object" URI="#idOfficeObject">
      <DigestMethod Algorithm="http://www.w3.org/2001/04/xmlenc#sha256"/>
      <DigestValue>BNAfKH2WoupJeMKXO/UTODX0Pl82aBzU91DFOUAHF9M=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ga/RPOzRBje3YbuR6XogvAo9CG9YJOieWo2uXjRbkP0=</DigestValue>
    </Reference>
    <Reference Type="http://www.w3.org/2000/09/xmldsig#Object" URI="#idValidSigLnImg">
      <DigestMethod Algorithm="http://www.w3.org/2001/04/xmlenc#sha256"/>
      <DigestValue>EQ/QPEKeTljCxBwwpIzNQJ7pcMpdwuNf1ysxvTjO0JU=</DigestValue>
    </Reference>
    <Reference Type="http://www.w3.org/2000/09/xmldsig#Object" URI="#idInvalidSigLnImg">
      <DigestMethod Algorithm="http://www.w3.org/2001/04/xmlenc#sha256"/>
      <DigestValue>MpTML8oKQPBtsnAqoD46eMATK1CEKOua3MyvaAhXzxY=</DigestValue>
    </Reference>
  </SignedInfo>
  <SignatureValue>DJH8ZKaDmpmue4Va3nrd5WRCSh9rd4wb7ODqdvWW/CloobkFSG8+c+awi0W6z5IkTj9fZJn2f8j7
ZijEZV7ghZ/AoTLihGy+JRUW3jx2dl6xN5Eb1fbtIYgVuIOG6E5f/jIWB2v3hAuSQYwWk0MN+0Nh
lA6mSRqWvVc1iNFUsy41BFaYv6/z0OEWZLIgzJTCB/qPibkYSGef6//2RzUF77bQ4F3nzFa+zclL
4VXO90+CkQFqJar0DZpeJ9qbYJVDAXVh4bVIYGCKrxC884w17vi0AlTM/hAEPACQ6qTAz/EYv7hR
nx6ihZvKAgaeFEVrllUVqWOCToYHsVFi7762fQ==</SignatureValue>
  <KeyInfo>
    <X509Data>
      <X509Certificate>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0s0TCdeDgXCQHNcpNDVTIuSyKpfmhbQuWAKYnjbSoJo=</DigestValue>
      </Reference>
      <Reference URI="/word/document.xml?ContentType=application/vnd.openxmlformats-officedocument.wordprocessingml.document.main+xml">
        <DigestMethod Algorithm="http://www.w3.org/2001/04/xmlenc#sha256"/>
        <DigestValue>HJ2SsB3HjyA5wdgmkmH1hNFhwnL1e+OQGeIGF7ngEJA=</DigestValue>
      </Reference>
      <Reference URI="/word/endnotes.xml?ContentType=application/vnd.openxmlformats-officedocument.wordprocessingml.endnotes+xml">
        <DigestMethod Algorithm="http://www.w3.org/2001/04/xmlenc#sha256"/>
        <DigestValue>tV85gCyo3Yz+FaVKKziioRhDlrvw+vH95G39ORc1nD4=</DigestValue>
      </Reference>
      <Reference URI="/word/fontTable.xml?ContentType=application/vnd.openxmlformats-officedocument.wordprocessingml.fontTable+xml">
        <DigestMethod Algorithm="http://www.w3.org/2001/04/xmlenc#sha256"/>
        <DigestValue>MLVO2g3LRM588b+6bgg+NcIz2YyYfcEufQCla5yK42A=</DigestValue>
      </Reference>
      <Reference URI="/word/footer1.xml?ContentType=application/vnd.openxmlformats-officedocument.wordprocessingml.footer+xml">
        <DigestMethod Algorithm="http://www.w3.org/2001/04/xmlenc#sha256"/>
        <DigestValue>edl6709qMjdC1q0EOuGFrlScbU6GRL3jjJvj6F+Uymc=</DigestValue>
      </Reference>
      <Reference URI="/word/footnotes.xml?ContentType=application/vnd.openxmlformats-officedocument.wordprocessingml.footnotes+xml">
        <DigestMethod Algorithm="http://www.w3.org/2001/04/xmlenc#sha256"/>
        <DigestValue>VaOiJgs+mm5fKbfd4apUDW+zIaJuq4giFB87OV0cABA=</DigestValue>
      </Reference>
      <Reference URI="/word/media/image1.emf?ContentType=image/x-emf">
        <DigestMethod Algorithm="http://www.w3.org/2001/04/xmlenc#sha256"/>
        <DigestValue>8rAKq8ohn8tBvogN7hGN9FqL+KYGc7/69eQ6MR1Je1E=</DigestValue>
      </Reference>
      <Reference URI="/word/media/image2.emf?ContentType=image/x-emf">
        <DigestMethod Algorithm="http://www.w3.org/2001/04/xmlenc#sha256"/>
        <DigestValue>Bh7uvOG4fdNkNoJMEasLO17TxyS+963OJyGcNds2dPQ=</DigestValue>
      </Reference>
      <Reference URI="/word/numbering.xml?ContentType=application/vnd.openxmlformats-officedocument.wordprocessingml.numbering+xml">
        <DigestMethod Algorithm="http://www.w3.org/2001/04/xmlenc#sha256"/>
        <DigestValue>8iyhEHgdathEIRVwys7C9OBZCEhxeY/pz8eZ/2IlknI=</DigestValue>
      </Reference>
      <Reference URI="/word/settings.xml?ContentType=application/vnd.openxmlformats-officedocument.wordprocessingml.settings+xml">
        <DigestMethod Algorithm="http://www.w3.org/2001/04/xmlenc#sha256"/>
        <DigestValue>LHIAOl5zQGHci76yN8LpcCbE1GiQlG1V0+TJscM5QWs=</DigestValue>
      </Reference>
      <Reference URI="/word/styles.xml?ContentType=application/vnd.openxmlformats-officedocument.wordprocessingml.styles+xml">
        <DigestMethod Algorithm="http://www.w3.org/2001/04/xmlenc#sha256"/>
        <DigestValue>hXhv4J8fwfEhkMNFjJ112q/nCtVfOfKnCXdrPdsatgs=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ag9d6eo/TZ6EHD4YxvNoJuMwCt+5nsDaAbiKdNI4Scg=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2024-05-30T10:09:36Z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{2E44C03F-D2EC-418D-A37A-DBEE60C79977}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2024-05-30T10:09:36Z</xd:SigningTime>
          <xd:SigningCertificate>
            <xd:Cert>
              <xd:CertDigest>
                <DigestMethod Algorithm="http://www.w3.org/2001/04/xmlenc#sha256"/>
                <DigestValue>o6EmahHY1uABEGRVaupt5bHaDm1U23/HlTIdFVdoDEI=</DigestValue>
              </xd:CertDigest>
              <xd:IssuerSerial>
                <X509IssuerName>C=BG, L=Sofia, O=Information Services JSC, OID.2.5.4.97=NTRBG-831641791, CN=StampIT Global Qualified CA</X509IssuerName>
                <X509SerialNumber>6147484054803023346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m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oexRGAAAAsD9oMf9/AAAJAAAAAQAAANBuSS//fwAAAAAAAAAAAACDhBWm/n8AAFDkhFPlAQAAAAAAAAAAAAAAAAAAAAAAAAAAAAAAAAAAuysbOSTzAAAAAAAAAAAAAP/////lAQAAAAAAAAAAAAAQxlxb5QEAAEDoexQAAAAAgGRbYuUBAAAHAAAAAAAAAECOdGHlAQAAfOd7FEYAAADQ53sURgAAAAGqHy//fwAAHgAAAAAAAADyvgkhAAAAAB4AAAAAAAAAkFSUX+UBAAAQxlxb5QEAACvUIy//fwAAIOd7FEYAAADQ53sUR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UMc/YuUBAAAk4oKl/n8AAHALYFvlAQAA0G5JL/9/AAAAAAAAAAAAAAFPuqX+fwAAAgAAAAAAAAACAAAAAAAAAAAAAAAAAAAAAAAAAAAAAAC7shs5JPMAAKBdXFvlAQAAUAiyZ+UBAAAAAAAAAAAAABDGXFvlAQAAWIF7FAAAAADg////AAAAAAYAAAAAAAAAAgAAAAAAAAB8gHsURgAAANCAexRGAAAAAaofL/9/AAAAAAAAAAAAAODoVS8AAAAAAAAAAAAAAABzjYql/n8AABDGXFvlAQAAK9QjL/9/AAAggHsURgAAANCAexRG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AAAAAAAAAAAAAAAAAAAADQbkkv/38AAAAAAAAAAAAAoVtxMf9/AAAAAH5T5QEAALl+exRGAAAAAAAAAAAAAAAAAAAAAAAAABuzGzkk8wAAAAAAAAAAAADgy5pn5QEAAAAAAAAAAAAAEMZcW+UBAAC4gHsUAAAAAPD///8AAAAACQAAAAAAAAADAAAAAAAAANx/exRGAAAAMIB7FEYAAAABqh8v/38AAAAAAAAAAAAA4OhVLwAAAAAAAAAAAAAAAECOdGHlAQAAEMZcW+UBAAAr1CMv/38AAIB/exRGAAAAMIB7FEYAAACg6JBh5QE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gAAAACgAAAFAAAABcAAAAXAAAAAEAAABVldtBX0LbQQoAAABQAAAADgAAAEwAAAAAAAAAAAAAAAAAAAD//////////2gAAAAiBDAEPQRPBCAAEwQ1BD4EQAQzBDgENQQyBDAEBgAAAAYAAAAHAAAABgAAAAMAAAAFAAAABgAAAAcAAAAHAAAABQAAAAcAAAAGAAAABg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</Object>
  <Object Id="idInvalidSigLnImg">AQAAAGwAAAAAAAAAAAAAAP8AAAB/AAAAAAAAAAAAAABzGwAAtQ0AACBFTUYAAAEAN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+fwAAg4QVpv5/AAAKAAsAAAAAANBuSS//fwAAAAAAAAAAAACohBWm/n8AAAAAAAAAAAAAAHgpMf9/AAAAAAAAAAAAAAAAAAAAAAAAa2wbOSTzAABjWI+l/n8AAEgAAADlAQAAAAAAAAAAAAAQxlxb5QEAAIinexQAAAAA9f///wAAAAAJAAAAAAAAAAAAAAAAAAAArKZ7FEYAAAAAp3sURgAAAAGqHy//fwAAAAAAAAAAAAAAAAAAAAAAABDGXFvlAQAAiKd7FEYAAAAQxlxb5QEAACvUIy//fwAAUKZ7FEYAAAAAp3sURg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oexRGAAAAsD9oMf9/AAAJAAAAAQAAANBuSS//fwAAAAAAAAAAAACDhBWm/n8AAFDkhFPlAQAAAAAAAAAAAAAAAAAAAAAAAAAAAAAAAAAAuysbOSTzAAAAAAAAAAAAAP/////lAQAAAAAAAAAAAAAQxlxb5QEAAEDoexQAAAAAgGRbYuUBAAAHAAAAAAAAAECOdGHlAQAAfOd7FEYAAADQ53sURgAAAAGqHy//fwAAHgAAAAAAAADyvgkhAAAAAB4AAAAAAAAAkFSUX+UBAAAQxlxb5QEAACvUIy//fwAAIOd7FEYAAADQ53sUR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UMc/YuUBAAAk4oKl/n8AAHALYFvlAQAA0G5JL/9/AAAAAAAAAAAAAAFPuqX+fwAAAgAAAAAAAAACAAAAAAAAAAAAAAAAAAAAAAAAAAAAAAC7shs5JPMAAKBdXFvlAQAAUAiyZ+UBAAAAAAAAAAAAABDGXFvlAQAAWIF7FAAAAADg////AAAAAAYAAAAAAAAAAgAAAAAAAAB8gHsURgAAANCAexRGAAAAAaofL/9/AAAAAAAAAAAAAODoVS8AAAAAAAAAAAAAAABzjYql/n8AABDGXFvlAQAAK9QjL/9/AAAggHsURgAAANCAexRG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AAAAAAAAAAAAAAAAAAAADQbkkv/38AAAAAAAAAAAAAoVtxMf9/AAAAAH5T5QEAALl+exRGAAAAAAAAAAAAAAAAAAAAAAAAABuzGzkk8wAAAAAAAAAAAADgy5pn5QEAAAAAAAAAAAAAEMZcW+UBAAC4gHsUAAAAAPD///8AAAAACQAAAAAAAAADAAAAAAAAANx/exRGAAAAMIB7FEYAAAABqh8v/38AAAAAAAAAAAAA4OhVLwAAAAAAAAAAAAAAAECOdGHlAQAAEMZcW+UBAAAr1CMv/38AAIB/exRGAAAAMIB7FEYAAACg6JBh5QE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gAAAACgAAAFAAAABcAAAAXAAAAAEAAABVldtBX0LbQQoAAABQAAAADgAAAEwAAAAAAAAAAAAAAAAAAAD//////////2gAAAAiBDAEPQRPBCAAEwQ1BD4EQAQzBDgENQQyBDAEBgAAAAYAAAAHAAAABgAAAAMAAAAFAAAABgAAAAcAAAAHAAAABQAAAAcAAAAGAAAABg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6090D-DCCA-4DF5-9C85-43E7B1BEF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n0ak95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Lyubomir Mitov</cp:lastModifiedBy>
  <cp:revision>22</cp:revision>
  <cp:lastPrinted>2021-04-26T09:49:00Z</cp:lastPrinted>
  <dcterms:created xsi:type="dcterms:W3CDTF">2023-10-13T12:29:00Z</dcterms:created>
  <dcterms:modified xsi:type="dcterms:W3CDTF">2024-05-28T09:22:00Z</dcterms:modified>
</cp:coreProperties>
</file>